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 w:rsidP="00932F94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 Box 4115</w:t>
            </w:r>
          </w:p>
          <w:p w:rsidR="00932F94" w:rsidRPr="00932F94" w:rsidRDefault="00932F94" w:rsidP="00932F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32F94">
              <w:rPr>
                <w:rFonts w:ascii="Arial" w:hAnsi="Arial" w:cs="Arial"/>
                <w:b/>
                <w:bCs/>
                <w:i/>
                <w:iCs/>
              </w:rPr>
              <w:t>HAWKER ACT 2614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</w:t>
            </w:r>
            <w:r w:rsidRPr="00932F94">
              <w:rPr>
                <w:rFonts w:ascii="Arial" w:hAnsi="Arial" w:cs="Arial"/>
                <w:b/>
                <w:bCs/>
                <w:i/>
                <w:iCs/>
              </w:rPr>
              <w:t>(Note changed Postal Address)</w:t>
            </w:r>
          </w:p>
          <w:p w:rsidR="006B5A73" w:rsidRDefault="00346B2B" w:rsidP="00932F9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67B07B60" wp14:editId="7879F527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7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99495F">
        <w:rPr>
          <w:rFonts w:ascii="Arial" w:hAnsi="Arial" w:cs="Arial"/>
          <w:sz w:val="20"/>
          <w:szCs w:val="20"/>
        </w:rPr>
        <w:t>to</w:t>
      </w:r>
      <w:proofErr w:type="gramEnd"/>
      <w:r w:rsidRPr="0099495F">
        <w:rPr>
          <w:rFonts w:ascii="Arial" w:hAnsi="Arial" w:cs="Arial"/>
          <w:sz w:val="20"/>
          <w:szCs w:val="20"/>
        </w:rPr>
        <w:t xml:space="preserve">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 xml:space="preserve">Weston Club, 1 Liardet St, Weston, </w:t>
      </w:r>
      <w:proofErr w:type="gramStart"/>
      <w:r w:rsidRPr="00CF2338">
        <w:rPr>
          <w:rFonts w:ascii="Arial" w:hAnsi="Arial" w:cs="Arial"/>
          <w:sz w:val="20"/>
          <w:szCs w:val="22"/>
        </w:rPr>
        <w:t>ACT</w:t>
      </w:r>
      <w:proofErr w:type="gramEnd"/>
      <w:r w:rsidRPr="00CF2338">
        <w:rPr>
          <w:rFonts w:ascii="Arial" w:hAnsi="Arial" w:cs="Arial"/>
          <w:sz w:val="20"/>
          <w:szCs w:val="22"/>
        </w:rPr>
        <w:t>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>Tackleworld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Payment of subs via EFT is available BSB 032-727, A/C Number </w:t>
      </w:r>
      <w:r w:rsidR="00DA2DB8">
        <w:rPr>
          <w:rFonts w:ascii="Arial" w:hAnsi="Arial" w:cs="Arial"/>
          <w:sz w:val="20"/>
          <w:szCs w:val="22"/>
        </w:rPr>
        <w:t>23-3821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proofErr w:type="gramStart"/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proofErr w:type="gramEnd"/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FC600C" w:rsidP="00D6203A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  <w:r w:rsidR="00D6203A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/</w:t>
            </w:r>
            <w:r w:rsidR="00D858EB">
              <w:rPr>
                <w:rFonts w:ascii="Arial" w:hAnsi="Arial" w:cs="Arial"/>
                <w:b/>
                <w:sz w:val="32"/>
                <w:szCs w:val="20"/>
                <w:lang w:val="en-AU"/>
              </w:rPr>
              <w:t>2</w:t>
            </w:r>
            <w:r w:rsidR="00D6203A">
              <w:rPr>
                <w:rFonts w:ascii="Arial" w:hAnsi="Arial" w:cs="Arial"/>
                <w:b/>
                <w:sz w:val="32"/>
                <w:szCs w:val="20"/>
                <w:lang w:val="en-AU"/>
              </w:rPr>
              <w:t>3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" w:name="_GoBack"/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$4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etc)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814B50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$1</w:t>
            </w:r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814B50">
              <w:rPr>
                <w:rFonts w:ascii="Arial" w:hAnsi="Arial" w:cs="Arial"/>
                <w:sz w:val="16"/>
                <w:szCs w:val="16"/>
                <w:lang w:val="en-AU"/>
              </w:rPr>
              <w:t xml:space="preserve">   $5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</w:t>
            </w:r>
            <w:r w:rsidR="00814B50"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3D5008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032-727,</w:t>
            </w:r>
          </w:p>
          <w:p w:rsidR="003D5008" w:rsidRDefault="003D5008" w:rsidP="0004311E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-</w:t>
            </w:r>
            <w:r w:rsidR="0004311E">
              <w:rPr>
                <w:rFonts w:ascii="Courier New" w:hAnsi="Courier New" w:cs="Courier New"/>
                <w:sz w:val="16"/>
                <w:szCs w:val="16"/>
                <w:lang w:val="en-AU"/>
              </w:rPr>
              <w:t>3821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lastRenderedPageBreak/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4311E"/>
    <w:rsid w:val="000A6309"/>
    <w:rsid w:val="000C2A7E"/>
    <w:rsid w:val="000E3D85"/>
    <w:rsid w:val="00272C24"/>
    <w:rsid w:val="002F4D76"/>
    <w:rsid w:val="003135EC"/>
    <w:rsid w:val="00335B3B"/>
    <w:rsid w:val="00346B2B"/>
    <w:rsid w:val="003D5008"/>
    <w:rsid w:val="004105D1"/>
    <w:rsid w:val="0041292D"/>
    <w:rsid w:val="00460855"/>
    <w:rsid w:val="00494797"/>
    <w:rsid w:val="004C27C7"/>
    <w:rsid w:val="00501D3D"/>
    <w:rsid w:val="0050331E"/>
    <w:rsid w:val="005F3662"/>
    <w:rsid w:val="00681278"/>
    <w:rsid w:val="006B5A73"/>
    <w:rsid w:val="00814B50"/>
    <w:rsid w:val="008D0BBA"/>
    <w:rsid w:val="00932F94"/>
    <w:rsid w:val="00943BBD"/>
    <w:rsid w:val="0099495F"/>
    <w:rsid w:val="009A5086"/>
    <w:rsid w:val="00A34DAC"/>
    <w:rsid w:val="00A748AE"/>
    <w:rsid w:val="00A758D2"/>
    <w:rsid w:val="00B73CAC"/>
    <w:rsid w:val="00BD2481"/>
    <w:rsid w:val="00BE7D11"/>
    <w:rsid w:val="00CE492C"/>
    <w:rsid w:val="00CF2338"/>
    <w:rsid w:val="00D34CC2"/>
    <w:rsid w:val="00D6203A"/>
    <w:rsid w:val="00D858EB"/>
    <w:rsid w:val="00DA2DB8"/>
    <w:rsid w:val="00DB12F9"/>
    <w:rsid w:val="00DD5ABC"/>
    <w:rsid w:val="00F035A1"/>
    <w:rsid w:val="00F304CF"/>
    <w:rsid w:val="00F8031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76F59A-670E-426F-8BDD-FCDE54E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air.cfgn.net/caa/newsletter/sep07/sep07_files/image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berra-anglers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Glenys</cp:lastModifiedBy>
  <cp:revision>3</cp:revision>
  <cp:lastPrinted>2020-09-11T10:10:00Z</cp:lastPrinted>
  <dcterms:created xsi:type="dcterms:W3CDTF">2022-09-01T23:11:00Z</dcterms:created>
  <dcterms:modified xsi:type="dcterms:W3CDTF">2022-09-01T23:12:00Z</dcterms:modified>
</cp:coreProperties>
</file>